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6ED79" w14:textId="77777777" w:rsidR="00D3409D" w:rsidRPr="00D3409D" w:rsidRDefault="00D3409D" w:rsidP="00D3409D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b/>
          <w:color w:val="00A5DB"/>
          <w:sz w:val="28"/>
          <w:szCs w:val="36"/>
          <w:lang w:val="nl-BE"/>
        </w:rPr>
      </w:pPr>
      <w:r w:rsidRPr="00D3409D">
        <w:rPr>
          <w:rFonts w:asciiTheme="majorHAnsi" w:eastAsiaTheme="majorEastAsia" w:hAnsiTheme="majorHAnsi" w:cstheme="majorBidi"/>
          <w:b/>
          <w:color w:val="00A5DB"/>
          <w:sz w:val="28"/>
          <w:szCs w:val="36"/>
          <w:lang w:val="nl-BE"/>
        </w:rPr>
        <w:t>Kandidatuur voorzitter / ondervoorzitter / penningmeester / secretaris Diabetes Liga</w:t>
      </w:r>
    </w:p>
    <w:p w14:paraId="4521407B" w14:textId="77777777" w:rsidR="00D3409D" w:rsidRPr="00D3409D" w:rsidRDefault="00D3409D" w:rsidP="00D3409D">
      <w:pPr>
        <w:keepNext/>
        <w:keepLines/>
        <w:spacing w:after="600"/>
        <w:jc w:val="center"/>
        <w:outlineLvl w:val="0"/>
        <w:rPr>
          <w:rFonts w:asciiTheme="majorHAnsi" w:eastAsiaTheme="majorEastAsia" w:hAnsiTheme="majorHAnsi" w:cstheme="majorBidi"/>
          <w:b/>
          <w:color w:val="00A5DB"/>
          <w:sz w:val="28"/>
          <w:szCs w:val="36"/>
          <w:lang w:val="nl-BE"/>
        </w:rPr>
      </w:pPr>
      <w:r w:rsidRPr="00D3409D">
        <w:rPr>
          <w:rFonts w:asciiTheme="majorHAnsi" w:eastAsiaTheme="majorEastAsia" w:hAnsiTheme="majorHAnsi" w:cstheme="majorBidi"/>
          <w:b/>
          <w:color w:val="00A5DB"/>
          <w:sz w:val="28"/>
          <w:szCs w:val="36"/>
          <w:lang w:val="nl-BE"/>
        </w:rPr>
        <w:t>Mandaat 2022-2025– toelichting</w:t>
      </w:r>
    </w:p>
    <w:p w14:paraId="158134DC" w14:textId="77777777" w:rsidR="00D3409D" w:rsidRPr="00D3409D" w:rsidRDefault="00D3409D" w:rsidP="00D3409D">
      <w:pPr>
        <w:spacing w:after="360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</w:pPr>
      <w:r w:rsidRPr="00D3409D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>Ik stel mij kandidaat voor: voorzitter / ondervoorzitter / penningmeester / secretaris (schrappen wat niet past).</w:t>
      </w:r>
    </w:p>
    <w:p w14:paraId="0178F1E1" w14:textId="4D1A99BE" w:rsidR="004101EA" w:rsidRPr="00DB7326" w:rsidRDefault="004101EA" w:rsidP="004101EA">
      <w:pPr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</w:pPr>
      <w:r w:rsidRPr="00DB7326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  <w:t>Wie ben ik</w:t>
      </w:r>
    </w:p>
    <w:p w14:paraId="0987D72A" w14:textId="77777777" w:rsidR="000A3675" w:rsidRPr="00DB7326" w:rsidRDefault="000A3675" w:rsidP="004101EA">
      <w:pPr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Lidnummer:</w:t>
      </w:r>
    </w:p>
    <w:p w14:paraId="17E3EE07" w14:textId="27588234" w:rsidR="004101EA" w:rsidRPr="00DB7326" w:rsidRDefault="004101EA" w:rsidP="004101EA">
      <w:pPr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 xml:space="preserve">Naam: </w:t>
      </w:r>
    </w:p>
    <w:p w14:paraId="257035B8" w14:textId="77777777" w:rsidR="000A3675" w:rsidRPr="00DB7326" w:rsidRDefault="004101EA" w:rsidP="000A3675">
      <w:pPr>
        <w:spacing w:line="240" w:lineRule="auto"/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 xml:space="preserve">Voornaam: </w:t>
      </w:r>
    </w:p>
    <w:p w14:paraId="564D7F49" w14:textId="11091B7D" w:rsidR="000A3675" w:rsidRPr="00DB7326" w:rsidRDefault="000A3675" w:rsidP="000A3675">
      <w:pPr>
        <w:spacing w:line="240" w:lineRule="auto"/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Geboortedatum</w:t>
      </w:r>
    </w:p>
    <w:p w14:paraId="76190A5A" w14:textId="77777777" w:rsidR="000A3675" w:rsidRPr="00DB7326" w:rsidRDefault="000A3675" w:rsidP="000A3675">
      <w:pPr>
        <w:spacing w:line="240" w:lineRule="auto"/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Adres</w:t>
      </w:r>
    </w:p>
    <w:p w14:paraId="1E2F393F" w14:textId="3E0ABF56" w:rsidR="004101EA" w:rsidRPr="00DB7326" w:rsidRDefault="000A3675" w:rsidP="004101EA">
      <w:pPr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E-mail:</w:t>
      </w:r>
    </w:p>
    <w:p w14:paraId="55AE0883" w14:textId="77777777" w:rsidR="000A3675" w:rsidRPr="00DB7326" w:rsidRDefault="004101EA" w:rsidP="000A3675">
      <w:pPr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 xml:space="preserve">Link met diabetes (niet verplicht in te vullen): </w:t>
      </w:r>
    </w:p>
    <w:p w14:paraId="5CBB940C" w14:textId="092E70E7" w:rsidR="000A3675" w:rsidRPr="00DB7326" w:rsidRDefault="000A3675" w:rsidP="000A3675">
      <w:pPr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Ik stel me kandidaat met focus op:</w:t>
      </w:r>
    </w:p>
    <w:p w14:paraId="232B8480" w14:textId="77777777" w:rsidR="000A3675" w:rsidRPr="00DB7326" w:rsidRDefault="000A3675" w:rsidP="000A3675">
      <w:pPr>
        <w:pStyle w:val="Lijstalinea"/>
        <w:numPr>
          <w:ilvl w:val="0"/>
          <w:numId w:val="13"/>
        </w:numPr>
        <w:spacing w:line="240" w:lineRule="auto"/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Inhoud</w:t>
      </w:r>
    </w:p>
    <w:p w14:paraId="5786EACE" w14:textId="77777777" w:rsidR="000A3675" w:rsidRPr="00DB7326" w:rsidRDefault="000A3675" w:rsidP="000A3675">
      <w:pPr>
        <w:pStyle w:val="Lijstalinea"/>
        <w:numPr>
          <w:ilvl w:val="0"/>
          <w:numId w:val="13"/>
        </w:numPr>
        <w:spacing w:line="240" w:lineRule="auto"/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Lokale en/of vrijwilligerswerking</w:t>
      </w:r>
    </w:p>
    <w:p w14:paraId="6DEAC589" w14:textId="77777777" w:rsidR="000A3675" w:rsidRPr="00DB7326" w:rsidRDefault="000A3675" w:rsidP="000A3675">
      <w:pPr>
        <w:pStyle w:val="Lijstalinea"/>
        <w:numPr>
          <w:ilvl w:val="0"/>
          <w:numId w:val="13"/>
        </w:numPr>
        <w:spacing w:line="240" w:lineRule="auto"/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Doelgroepenvertegenwoordiging</w:t>
      </w:r>
    </w:p>
    <w:p w14:paraId="62A91DC4" w14:textId="77777777" w:rsidR="000A3675" w:rsidRPr="00DB7326" w:rsidRDefault="000A3675" w:rsidP="00B87669">
      <w:pPr>
        <w:pStyle w:val="Lijstalinea"/>
        <w:numPr>
          <w:ilvl w:val="0"/>
          <w:numId w:val="13"/>
        </w:numPr>
        <w:spacing w:after="360" w:line="240" w:lineRule="auto"/>
        <w:ind w:left="714" w:hanging="357"/>
        <w:rPr>
          <w:rFonts w:cs="Arial"/>
          <w:sz w:val="22"/>
          <w:szCs w:val="22"/>
          <w:lang w:val="nl-NL"/>
        </w:rPr>
      </w:pPr>
      <w:r w:rsidRPr="00DB7326">
        <w:rPr>
          <w:rFonts w:cs="Arial"/>
          <w:sz w:val="22"/>
          <w:szCs w:val="22"/>
          <w:lang w:val="nl-NL"/>
        </w:rPr>
        <w:t>Professioneel actief</w:t>
      </w:r>
    </w:p>
    <w:p w14:paraId="520FAD3F" w14:textId="4590734E" w:rsidR="004101EA" w:rsidRPr="00DB7326" w:rsidRDefault="00191D31" w:rsidP="003D48A7">
      <w:pPr>
        <w:spacing w:after="1800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</w:pPr>
      <w:r w:rsidRPr="00191D31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  <w:t>Waar sta ik voor - motivatie (persoonlijke drijfveer om te kandideren):</w:t>
      </w:r>
    </w:p>
    <w:p w14:paraId="19C273B0" w14:textId="77777777" w:rsidR="004101EA" w:rsidRPr="00DB7326" w:rsidRDefault="004101EA" w:rsidP="003D48A7">
      <w:pPr>
        <w:spacing w:after="1800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</w:pPr>
      <w:r w:rsidRPr="00DB7326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  <w:t>Wat kan ik betekenen voor de Diabetes Liga (welke meerwaarde kan ik inbrengen):</w:t>
      </w:r>
    </w:p>
    <w:p w14:paraId="3A24599C" w14:textId="77777777" w:rsidR="00B06626" w:rsidRDefault="00B06626">
      <w:pPr>
        <w:spacing w:line="240" w:lineRule="auto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</w:pPr>
      <w:r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br w:type="page"/>
      </w:r>
    </w:p>
    <w:p w14:paraId="47B4A047" w14:textId="77777777" w:rsidR="004101EA" w:rsidRPr="00DB7326" w:rsidRDefault="00191D31" w:rsidP="00B06626">
      <w:pPr>
        <w:spacing w:after="4800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</w:pPr>
      <w:r w:rsidRPr="004101EA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 xml:space="preserve">Wat </w:t>
      </w:r>
      <w:r w:rsidRPr="00A92D13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>zijn mijn prioriteiten</w:t>
      </w:r>
      <w:r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 xml:space="preserve"> – </w:t>
      </w:r>
      <w:r w:rsidRPr="00A92D13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>Welk</w:t>
      </w:r>
      <w:r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>(e) “werk”woord(en)</w:t>
      </w:r>
      <w:r w:rsidRPr="00A92D13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 xml:space="preserve"> uit </w:t>
      </w:r>
      <w:r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>de baseline (</w:t>
      </w:r>
      <w:r w:rsidRPr="00BF6A76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>informeren, connecteren &amp; mobiliseren</w:t>
      </w:r>
      <w:r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 xml:space="preserve">) </w:t>
      </w:r>
      <w:r w:rsidRPr="00A92D13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>sluit</w:t>
      </w:r>
      <w:r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>(en)</w:t>
      </w:r>
      <w:r w:rsidRPr="00A92D13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 xml:space="preserve"> het best aan bij mijn visie </w:t>
      </w:r>
      <w:r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>voor deze functie en waarom</w:t>
      </w:r>
      <w:r w:rsidR="004101EA" w:rsidRPr="00DB7326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  <w:t>:</w:t>
      </w:r>
    </w:p>
    <w:p w14:paraId="3067BF58" w14:textId="77777777" w:rsidR="00B06626" w:rsidRPr="00B06626" w:rsidRDefault="00B06626" w:rsidP="00B06626">
      <w:pPr>
        <w:spacing w:after="2400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</w:pPr>
      <w:r w:rsidRPr="00B06626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>Hoe wil ik het aanpakken - Wat zijn mijn kenmerken/competenties/ervaring die ik in deze functie wil inzetten:</w:t>
      </w:r>
    </w:p>
    <w:p w14:paraId="2CBA608E" w14:textId="77777777" w:rsidR="00B06626" w:rsidRDefault="00B06626">
      <w:pPr>
        <w:spacing w:line="240" w:lineRule="auto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</w:pPr>
      <w:r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br w:type="page"/>
      </w:r>
    </w:p>
    <w:p w14:paraId="17246312" w14:textId="1B9E8E00" w:rsidR="00B06626" w:rsidRPr="00B06626" w:rsidRDefault="00B06626" w:rsidP="00B06626">
      <w:pPr>
        <w:spacing w:after="4800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</w:pPr>
      <w:r w:rsidRPr="00B06626"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BE"/>
        </w:rPr>
        <w:t>Relevante ervaring - Waar heb ik die kenmerken/competenties/ervaring verworven (binnen of buiten de Diabetes Liga):</w:t>
      </w:r>
    </w:p>
    <w:p w14:paraId="09FFB157" w14:textId="77777777" w:rsidR="00B06626" w:rsidRDefault="00B06626" w:rsidP="00B06626">
      <w:pPr>
        <w:spacing w:line="240" w:lineRule="auto"/>
        <w:rPr>
          <w:rFonts w:cs="Arial"/>
          <w:sz w:val="22"/>
          <w:szCs w:val="22"/>
          <w:lang w:val="nl-BE"/>
        </w:rPr>
      </w:pPr>
      <w:bookmarkStart w:id="0" w:name="_Hlk69131896"/>
    </w:p>
    <w:p w14:paraId="771134D4" w14:textId="77777777" w:rsidR="00B06626" w:rsidRDefault="00B06626" w:rsidP="00B06626">
      <w:pPr>
        <w:spacing w:line="240" w:lineRule="auto"/>
        <w:rPr>
          <w:rFonts w:cs="Arial"/>
          <w:sz w:val="22"/>
          <w:szCs w:val="22"/>
          <w:lang w:val="nl-BE"/>
        </w:rPr>
      </w:pPr>
    </w:p>
    <w:p w14:paraId="19BC2F45" w14:textId="7E851060" w:rsidR="00B06626" w:rsidRDefault="00B06626" w:rsidP="00B06626">
      <w:pPr>
        <w:spacing w:line="240" w:lineRule="auto"/>
        <w:rPr>
          <w:rFonts w:cs="Arial"/>
          <w:sz w:val="22"/>
          <w:szCs w:val="22"/>
          <w:lang w:val="nl-BE"/>
        </w:rPr>
      </w:pPr>
    </w:p>
    <w:p w14:paraId="51D23E78" w14:textId="49114EB6" w:rsidR="00B06626" w:rsidRDefault="00B06626" w:rsidP="00B06626">
      <w:pPr>
        <w:spacing w:line="240" w:lineRule="auto"/>
        <w:rPr>
          <w:rFonts w:cs="Arial"/>
          <w:sz w:val="22"/>
          <w:szCs w:val="22"/>
          <w:lang w:val="nl-BE"/>
        </w:rPr>
      </w:pPr>
    </w:p>
    <w:p w14:paraId="3805653F" w14:textId="420A0684" w:rsidR="00B06626" w:rsidRDefault="00B06626" w:rsidP="00B06626">
      <w:pPr>
        <w:spacing w:line="240" w:lineRule="auto"/>
        <w:rPr>
          <w:rFonts w:cs="Arial"/>
          <w:sz w:val="22"/>
          <w:szCs w:val="22"/>
          <w:lang w:val="nl-BE"/>
        </w:rPr>
      </w:pPr>
    </w:p>
    <w:p w14:paraId="15A8CD9F" w14:textId="07E5142C" w:rsidR="00B06626" w:rsidRDefault="00B06626" w:rsidP="00B06626">
      <w:pPr>
        <w:spacing w:line="240" w:lineRule="auto"/>
        <w:rPr>
          <w:rFonts w:cs="Arial"/>
          <w:sz w:val="22"/>
          <w:szCs w:val="22"/>
          <w:lang w:val="nl-BE"/>
        </w:rPr>
      </w:pPr>
    </w:p>
    <w:p w14:paraId="7A43936E" w14:textId="0D7BCCB0" w:rsidR="00B06626" w:rsidRDefault="00B06626" w:rsidP="00B06626">
      <w:pPr>
        <w:spacing w:line="240" w:lineRule="auto"/>
        <w:rPr>
          <w:rFonts w:cs="Arial"/>
          <w:sz w:val="22"/>
          <w:szCs w:val="22"/>
          <w:lang w:val="nl-BE"/>
        </w:rPr>
      </w:pPr>
    </w:p>
    <w:p w14:paraId="61683ACD" w14:textId="76A4B385" w:rsidR="00B06626" w:rsidRDefault="00B06626" w:rsidP="00B06626">
      <w:pPr>
        <w:spacing w:line="240" w:lineRule="auto"/>
        <w:rPr>
          <w:rFonts w:cs="Arial"/>
          <w:sz w:val="22"/>
          <w:szCs w:val="22"/>
          <w:lang w:val="nl-BE"/>
        </w:rPr>
      </w:pPr>
    </w:p>
    <w:p w14:paraId="2787E87C" w14:textId="23EE9791" w:rsidR="00B06626" w:rsidRDefault="00B06626" w:rsidP="00B06626">
      <w:pPr>
        <w:spacing w:line="240" w:lineRule="auto"/>
        <w:rPr>
          <w:rFonts w:cs="Arial"/>
          <w:sz w:val="22"/>
          <w:szCs w:val="22"/>
          <w:lang w:val="nl-BE"/>
        </w:rPr>
      </w:pPr>
    </w:p>
    <w:p w14:paraId="13396A33" w14:textId="1CABD5CF" w:rsidR="00B06626" w:rsidRDefault="00B06626" w:rsidP="00B06626">
      <w:pPr>
        <w:spacing w:line="240" w:lineRule="auto"/>
        <w:rPr>
          <w:rFonts w:cs="Arial"/>
          <w:sz w:val="22"/>
          <w:szCs w:val="22"/>
          <w:lang w:val="nl-BE"/>
        </w:rPr>
      </w:pPr>
    </w:p>
    <w:p w14:paraId="07363148" w14:textId="450D4AC8" w:rsidR="00B06626" w:rsidRDefault="00B06626" w:rsidP="00B06626">
      <w:pPr>
        <w:spacing w:line="240" w:lineRule="auto"/>
        <w:rPr>
          <w:rFonts w:cs="Arial"/>
          <w:sz w:val="22"/>
          <w:szCs w:val="22"/>
          <w:lang w:val="nl-BE"/>
        </w:rPr>
      </w:pPr>
    </w:p>
    <w:p w14:paraId="29FABA44" w14:textId="12C893DB" w:rsidR="00B06626" w:rsidRDefault="00B06626" w:rsidP="00B06626">
      <w:pPr>
        <w:spacing w:line="240" w:lineRule="auto"/>
        <w:rPr>
          <w:rFonts w:cs="Arial"/>
          <w:sz w:val="22"/>
          <w:szCs w:val="22"/>
          <w:lang w:val="nl-BE"/>
        </w:rPr>
      </w:pPr>
    </w:p>
    <w:p w14:paraId="33DCE12C" w14:textId="3BB719B2" w:rsidR="00B06626" w:rsidRDefault="00B06626" w:rsidP="00B06626">
      <w:pPr>
        <w:spacing w:line="240" w:lineRule="auto"/>
        <w:rPr>
          <w:rFonts w:cs="Arial"/>
          <w:sz w:val="22"/>
          <w:szCs w:val="22"/>
          <w:lang w:val="nl-BE"/>
        </w:rPr>
      </w:pPr>
    </w:p>
    <w:p w14:paraId="7A618ACA" w14:textId="0B167261" w:rsidR="00B06626" w:rsidRDefault="00B06626" w:rsidP="00B06626">
      <w:pPr>
        <w:spacing w:line="240" w:lineRule="auto"/>
        <w:rPr>
          <w:rFonts w:cs="Arial"/>
          <w:sz w:val="22"/>
          <w:szCs w:val="22"/>
          <w:lang w:val="nl-BE"/>
        </w:rPr>
      </w:pPr>
    </w:p>
    <w:p w14:paraId="772EA49D" w14:textId="536E0FC6" w:rsidR="00B06626" w:rsidRDefault="00B06626" w:rsidP="00B06626">
      <w:pPr>
        <w:spacing w:line="240" w:lineRule="auto"/>
        <w:rPr>
          <w:rFonts w:cs="Arial"/>
          <w:sz w:val="22"/>
          <w:szCs w:val="22"/>
          <w:lang w:val="nl-BE"/>
        </w:rPr>
      </w:pPr>
    </w:p>
    <w:p w14:paraId="405FF8C5" w14:textId="77777777" w:rsidR="00B06626" w:rsidRDefault="00B06626" w:rsidP="00B06626">
      <w:pPr>
        <w:spacing w:line="240" w:lineRule="auto"/>
        <w:rPr>
          <w:rFonts w:cs="Arial"/>
          <w:sz w:val="22"/>
          <w:szCs w:val="22"/>
          <w:lang w:val="nl-BE"/>
        </w:rPr>
      </w:pPr>
    </w:p>
    <w:p w14:paraId="41DFDC7C" w14:textId="68D7C9BF" w:rsidR="008F2798" w:rsidRPr="00B06626" w:rsidRDefault="003D48A7" w:rsidP="00B06626">
      <w:pPr>
        <w:spacing w:line="240" w:lineRule="auto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</w:pPr>
      <w:r w:rsidRPr="008F2798">
        <w:rPr>
          <w:rFonts w:cs="Arial"/>
          <w:sz w:val="22"/>
          <w:szCs w:val="22"/>
          <w:lang w:val="nl-NL"/>
        </w:rPr>
        <w:t xml:space="preserve">Gelieve dit ingevulde document </w:t>
      </w:r>
      <w:r w:rsidRPr="008F2798">
        <w:rPr>
          <w:rFonts w:cs="Arial"/>
          <w:b/>
          <w:bCs/>
          <w:sz w:val="22"/>
          <w:szCs w:val="22"/>
          <w:lang w:val="nl-NL"/>
        </w:rPr>
        <w:t xml:space="preserve">voor </w:t>
      </w:r>
      <w:r w:rsidR="008F2798" w:rsidRPr="008F2798">
        <w:rPr>
          <w:rFonts w:cs="Arial"/>
          <w:b/>
          <w:bCs/>
          <w:sz w:val="22"/>
          <w:szCs w:val="22"/>
          <w:lang w:val="nl-NL"/>
        </w:rPr>
        <w:t>31/08/2021</w:t>
      </w:r>
      <w:r w:rsidRPr="008F2798">
        <w:rPr>
          <w:rFonts w:cs="Arial"/>
          <w:sz w:val="22"/>
          <w:szCs w:val="22"/>
          <w:lang w:val="nl-NL"/>
        </w:rPr>
        <w:t xml:space="preserve"> </w:t>
      </w:r>
      <w:r w:rsidR="008F2798">
        <w:rPr>
          <w:rFonts w:cs="Arial"/>
          <w:sz w:val="22"/>
          <w:szCs w:val="22"/>
          <w:lang w:val="nl-NL"/>
        </w:rPr>
        <w:t>per post op</w:t>
      </w:r>
      <w:r w:rsidRPr="008F2798">
        <w:rPr>
          <w:rFonts w:cs="Arial"/>
          <w:sz w:val="22"/>
          <w:szCs w:val="22"/>
          <w:lang w:val="nl-NL"/>
        </w:rPr>
        <w:t xml:space="preserve"> te sturen naar</w:t>
      </w:r>
      <w:r w:rsidR="008F2798" w:rsidRPr="008F2798">
        <w:rPr>
          <w:rFonts w:cs="Arial"/>
          <w:sz w:val="22"/>
          <w:szCs w:val="22"/>
          <w:lang w:val="nl-NL"/>
        </w:rPr>
        <w:t xml:space="preserve">: </w:t>
      </w:r>
    </w:p>
    <w:p w14:paraId="2D4976CB" w14:textId="74948805" w:rsidR="008F2798" w:rsidRPr="008F2798" w:rsidRDefault="008F2798" w:rsidP="008F2798">
      <w:pPr>
        <w:rPr>
          <w:rFonts w:cs="Arial"/>
          <w:sz w:val="22"/>
          <w:szCs w:val="22"/>
          <w:lang w:val="nl-BE"/>
        </w:rPr>
      </w:pPr>
      <w:r w:rsidRPr="008F2798">
        <w:rPr>
          <w:rFonts w:cs="Arial"/>
          <w:sz w:val="22"/>
          <w:szCs w:val="22"/>
          <w:lang w:val="nl-BE"/>
        </w:rPr>
        <w:t xml:space="preserve">Diabetes Liga – </w:t>
      </w:r>
      <w:r>
        <w:rPr>
          <w:rFonts w:cs="Arial"/>
          <w:sz w:val="22"/>
          <w:szCs w:val="22"/>
          <w:lang w:val="nl-BE"/>
        </w:rPr>
        <w:t>V</w:t>
      </w:r>
      <w:r w:rsidRPr="008F2798">
        <w:rPr>
          <w:rFonts w:cs="Arial"/>
          <w:sz w:val="22"/>
          <w:szCs w:val="22"/>
          <w:lang w:val="nl-BE"/>
        </w:rPr>
        <w:t>erkiezingen</w:t>
      </w:r>
    </w:p>
    <w:p w14:paraId="765F1C77" w14:textId="3422F430" w:rsidR="008F2798" w:rsidRPr="008F2798" w:rsidRDefault="008F2798" w:rsidP="008F2798">
      <w:pPr>
        <w:rPr>
          <w:rFonts w:cs="Arial"/>
          <w:sz w:val="22"/>
          <w:szCs w:val="22"/>
          <w:lang w:val="nl-BE"/>
        </w:rPr>
      </w:pPr>
      <w:r>
        <w:rPr>
          <w:rFonts w:cs="Arial"/>
          <w:sz w:val="22"/>
          <w:szCs w:val="22"/>
          <w:lang w:val="nl-BE"/>
        </w:rPr>
        <w:t xml:space="preserve">Dr. </w:t>
      </w:r>
      <w:r w:rsidRPr="008F2798">
        <w:rPr>
          <w:rFonts w:cs="Arial"/>
          <w:sz w:val="22"/>
          <w:szCs w:val="22"/>
          <w:lang w:val="nl-BE"/>
        </w:rPr>
        <w:t>Luk Buyse</w:t>
      </w:r>
    </w:p>
    <w:p w14:paraId="39D3EF73" w14:textId="77777777" w:rsidR="008F2798" w:rsidRPr="008F2798" w:rsidRDefault="008F2798" w:rsidP="008F2798">
      <w:pPr>
        <w:rPr>
          <w:rFonts w:cs="Arial"/>
          <w:sz w:val="22"/>
          <w:szCs w:val="22"/>
          <w:lang w:val="nl-BE"/>
        </w:rPr>
      </w:pPr>
      <w:r w:rsidRPr="008F2798">
        <w:rPr>
          <w:rFonts w:cs="Arial"/>
          <w:sz w:val="22"/>
          <w:szCs w:val="22"/>
          <w:lang w:val="nl-BE"/>
        </w:rPr>
        <w:t>Ottergemsesteenweg 456</w:t>
      </w:r>
    </w:p>
    <w:p w14:paraId="1295F01D" w14:textId="77777777" w:rsidR="008F2798" w:rsidRPr="008F2798" w:rsidRDefault="008F2798" w:rsidP="008F2798">
      <w:pPr>
        <w:rPr>
          <w:rFonts w:cs="Arial"/>
          <w:sz w:val="22"/>
          <w:szCs w:val="22"/>
          <w:lang w:val="nl-BE"/>
        </w:rPr>
      </w:pPr>
      <w:r w:rsidRPr="008F2798">
        <w:rPr>
          <w:rFonts w:cs="Arial"/>
          <w:sz w:val="22"/>
          <w:szCs w:val="22"/>
          <w:lang w:val="nl-BE"/>
        </w:rPr>
        <w:t>9000 Gent</w:t>
      </w:r>
    </w:p>
    <w:p w14:paraId="66C6598E" w14:textId="35175D02" w:rsidR="003D48A7" w:rsidRPr="00DB7326" w:rsidRDefault="008F2798" w:rsidP="008F2798">
      <w:pPr>
        <w:jc w:val="both"/>
        <w:rPr>
          <w:rFonts w:asciiTheme="majorHAnsi" w:eastAsiaTheme="majorEastAsia" w:hAnsiTheme="majorHAnsi" w:cstheme="majorBidi"/>
          <w:bCs/>
          <w:color w:val="00A5DB"/>
          <w:sz w:val="22"/>
          <w:szCs w:val="22"/>
          <w:u w:val="single"/>
          <w:lang w:val="nl-NL"/>
        </w:rPr>
      </w:pPr>
      <w:r>
        <w:rPr>
          <w:rFonts w:cs="Arial"/>
          <w:sz w:val="22"/>
          <w:szCs w:val="22"/>
          <w:lang w:val="nl-NL"/>
        </w:rPr>
        <w:t xml:space="preserve">Of per e-mail naar </w:t>
      </w:r>
      <w:hyperlink r:id="rId8" w:history="1">
        <w:r w:rsidRPr="00B246BA">
          <w:rPr>
            <w:rStyle w:val="Hyperlink"/>
            <w:rFonts w:cs="Arial"/>
            <w:sz w:val="22"/>
            <w:szCs w:val="22"/>
            <w:lang w:val="nl-NL"/>
          </w:rPr>
          <w:t>brenda.knockaert@diabetes.be</w:t>
        </w:r>
      </w:hyperlink>
      <w:r>
        <w:rPr>
          <w:rFonts w:cs="Arial"/>
          <w:sz w:val="22"/>
          <w:szCs w:val="22"/>
          <w:lang w:val="nl-NL"/>
        </w:rPr>
        <w:t xml:space="preserve"> (vermeld ‘Verkiezingen’ in de onderwerpregel)</w:t>
      </w:r>
      <w:r>
        <w:rPr>
          <w:rFonts w:cs="Arial"/>
          <w:sz w:val="22"/>
          <w:szCs w:val="22"/>
          <w:lang w:val="nl-NL"/>
        </w:rPr>
        <w:t xml:space="preserve">. </w:t>
      </w:r>
      <w:r w:rsidR="003D48A7" w:rsidRPr="008F2798">
        <w:rPr>
          <w:rFonts w:cs="Arial"/>
          <w:sz w:val="22"/>
          <w:szCs w:val="22"/>
          <w:lang w:val="nl-NL"/>
        </w:rPr>
        <w:t>Hartelijk dank voor uw kandidatuur</w:t>
      </w:r>
      <w:r w:rsidR="003D48A7" w:rsidRPr="00DB7326">
        <w:rPr>
          <w:sz w:val="22"/>
          <w:szCs w:val="32"/>
          <w:lang w:val="nl-NL"/>
        </w:rPr>
        <w:t>.</w:t>
      </w:r>
      <w:bookmarkEnd w:id="0"/>
    </w:p>
    <w:sectPr w:rsidR="003D48A7" w:rsidRPr="00DB7326" w:rsidSect="001448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835" w:right="1701" w:bottom="2835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CFEA1" w14:textId="77777777" w:rsidR="005049E8" w:rsidRDefault="005049E8" w:rsidP="00B86B78">
      <w:pPr>
        <w:spacing w:line="240" w:lineRule="auto"/>
      </w:pPr>
      <w:r>
        <w:separator/>
      </w:r>
    </w:p>
  </w:endnote>
  <w:endnote w:type="continuationSeparator" w:id="0">
    <w:p w14:paraId="601D4283" w14:textId="77777777" w:rsidR="005049E8" w:rsidRDefault="005049E8" w:rsidP="00B86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Times New Roman (Body CS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12D78" w14:textId="77777777" w:rsidR="00203397" w:rsidRDefault="0020339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ECA84" w14:textId="3D8C12A8" w:rsidR="00004BB8" w:rsidRDefault="00793DC3" w:rsidP="0066122C">
    <w:pPr>
      <w:pStyle w:val="Voettekst"/>
      <w:ind w:left="-170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7FEF7E" wp14:editId="590FB6B9">
              <wp:simplePos x="0" y="0"/>
              <wp:positionH relativeFrom="column">
                <wp:posOffset>5378472</wp:posOffset>
              </wp:positionH>
              <wp:positionV relativeFrom="paragraph">
                <wp:posOffset>363198</wp:posOffset>
              </wp:positionV>
              <wp:extent cx="1100871" cy="356979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0871" cy="3569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A253B7" w14:textId="165F52FA" w:rsidR="00793DC3" w:rsidRPr="00203397" w:rsidRDefault="00BE7513" w:rsidP="00BE7513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instrText xml:space="preserve"> PAGE </w:instrTex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t>1</w: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  <w:r w:rsidR="00203397">
                            <w:rPr>
                              <w:rFonts w:asciiTheme="minorHAnsi" w:hAnsiTheme="minorHAnsi" w:cstheme="minorHAnsi"/>
                            </w:rPr>
                            <w:t xml:space="preserve"> van </w: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instrText xml:space="preserve"> NUMPAGES </w:instrTex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t>2</w: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EF7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23.5pt;margin-top:28.6pt;width:86.7pt;height:2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" filled="f" stroked="f" strokeweight=".5pt">
              <v:textbox>
                <w:txbxContent>
                  <w:p w14:paraId="3FA253B7" w14:textId="165F52FA" w:rsidR="00793DC3" w:rsidRPr="00203397" w:rsidRDefault="00BE7513" w:rsidP="00BE7513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203397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203397">
                      <w:rPr>
                        <w:rFonts w:asciiTheme="minorHAnsi" w:hAnsiTheme="minorHAnsi" w:cstheme="minorHAnsi"/>
                      </w:rPr>
                      <w:instrText xml:space="preserve"> PAGE </w:instrTex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Pr="00203397">
                      <w:rPr>
                        <w:rFonts w:asciiTheme="minorHAnsi" w:hAnsiTheme="minorHAnsi" w:cstheme="minorHAnsi"/>
                      </w:rPr>
                      <w:t>1</w: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end"/>
                    </w:r>
                    <w:r w:rsidR="00203397">
                      <w:rPr>
                        <w:rFonts w:asciiTheme="minorHAnsi" w:hAnsiTheme="minorHAnsi" w:cstheme="minorHAnsi"/>
                      </w:rPr>
                      <w:t xml:space="preserve"> van </w: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203397">
                      <w:rPr>
                        <w:rFonts w:asciiTheme="minorHAnsi" w:hAnsiTheme="minorHAnsi" w:cstheme="minorHAnsi"/>
                      </w:rPr>
                      <w:instrText xml:space="preserve"> NUMPAGES </w:instrTex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Pr="00203397">
                      <w:rPr>
                        <w:rFonts w:asciiTheme="minorHAnsi" w:hAnsiTheme="minorHAnsi" w:cstheme="minorHAnsi"/>
                      </w:rPr>
                      <w:t>2</w: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04BB8">
      <w:rPr>
        <w:noProof/>
      </w:rPr>
      <w:drawing>
        <wp:inline distT="0" distB="0" distL="0" distR="0" wp14:anchorId="62516D94" wp14:editId="225D12E5">
          <wp:extent cx="7560000" cy="105463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36426-Briefpapier-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4AA11" w14:textId="7A1EB5E5" w:rsidR="00004BB8" w:rsidRDefault="00793DC3" w:rsidP="0066122C">
    <w:pPr>
      <w:pStyle w:val="Voettekst"/>
      <w:ind w:left="-170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F5EB4C" wp14:editId="6112F198">
              <wp:simplePos x="0" y="0"/>
              <wp:positionH relativeFrom="column">
                <wp:posOffset>5373217</wp:posOffset>
              </wp:positionH>
              <wp:positionV relativeFrom="paragraph">
                <wp:posOffset>378964</wp:posOffset>
              </wp:positionV>
              <wp:extent cx="1105951" cy="356979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5951" cy="3569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38D459" w14:textId="1FCA4FD1" w:rsidR="00793DC3" w:rsidRPr="00203397" w:rsidRDefault="00BE7513" w:rsidP="00793DC3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instrText xml:space="preserve"> PAGE </w:instrTex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Pr="00203397">
                            <w:rPr>
                              <w:rFonts w:asciiTheme="minorHAnsi" w:hAnsiTheme="minorHAnsi" w:cstheme="minorHAnsi"/>
                              <w:noProof/>
                            </w:rPr>
                            <w:t>2</w: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  <w:r w:rsidR="00203397">
                            <w:rPr>
                              <w:rFonts w:asciiTheme="minorHAnsi" w:hAnsiTheme="minorHAnsi" w:cstheme="minorHAnsi"/>
                            </w:rPr>
                            <w:t xml:space="preserve"> van </w: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instrText xml:space="preserve"> NUMPAGES </w:instrTex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Pr="00203397">
                            <w:rPr>
                              <w:rFonts w:asciiTheme="minorHAnsi" w:hAnsiTheme="minorHAnsi" w:cstheme="minorHAnsi"/>
                              <w:noProof/>
                            </w:rPr>
                            <w:t>2</w:t>
                          </w:r>
                          <w:r w:rsidRPr="00203397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5EB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23.1pt;margin-top:29.85pt;width:87.1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" filled="f" stroked="f" strokeweight=".5pt">
              <v:textbox>
                <w:txbxContent>
                  <w:p w14:paraId="5038D459" w14:textId="1FCA4FD1" w:rsidR="00793DC3" w:rsidRPr="00203397" w:rsidRDefault="00BE7513" w:rsidP="00793DC3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203397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203397">
                      <w:rPr>
                        <w:rFonts w:asciiTheme="minorHAnsi" w:hAnsiTheme="minorHAnsi" w:cstheme="minorHAnsi"/>
                      </w:rPr>
                      <w:instrText xml:space="preserve"> PAGE </w:instrTex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Pr="00203397">
                      <w:rPr>
                        <w:rFonts w:asciiTheme="minorHAnsi" w:hAnsiTheme="minorHAnsi" w:cstheme="minorHAnsi"/>
                        <w:noProof/>
                      </w:rPr>
                      <w:t>2</w: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end"/>
                    </w:r>
                    <w:r w:rsidR="00203397">
                      <w:rPr>
                        <w:rFonts w:asciiTheme="minorHAnsi" w:hAnsiTheme="minorHAnsi" w:cstheme="minorHAnsi"/>
                      </w:rPr>
                      <w:t xml:space="preserve"> van </w: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203397">
                      <w:rPr>
                        <w:rFonts w:asciiTheme="minorHAnsi" w:hAnsiTheme="minorHAnsi" w:cstheme="minorHAnsi"/>
                      </w:rPr>
                      <w:instrText xml:space="preserve"> NUMPAGES </w:instrTex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Pr="00203397">
                      <w:rPr>
                        <w:rFonts w:asciiTheme="minorHAnsi" w:hAnsiTheme="minorHAnsi" w:cstheme="minorHAnsi"/>
                        <w:noProof/>
                      </w:rPr>
                      <w:t>2</w:t>
                    </w:r>
                    <w:r w:rsidRPr="00203397">
                      <w:rPr>
                        <w:rFonts w:asciiTheme="minorHAnsi" w:hAnsiTheme="minorHAnsi" w:cs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04BB8">
      <w:rPr>
        <w:noProof/>
      </w:rPr>
      <w:drawing>
        <wp:inline distT="0" distB="0" distL="0" distR="0" wp14:anchorId="2921C201" wp14:editId="0F1C5D0F">
          <wp:extent cx="7560000" cy="105463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36426-Briefpapie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74160" w14:textId="77777777" w:rsidR="005049E8" w:rsidRDefault="005049E8" w:rsidP="00B86B78">
      <w:pPr>
        <w:spacing w:line="240" w:lineRule="auto"/>
      </w:pPr>
      <w:r>
        <w:separator/>
      </w:r>
    </w:p>
  </w:footnote>
  <w:footnote w:type="continuationSeparator" w:id="0">
    <w:p w14:paraId="62DA1F82" w14:textId="77777777" w:rsidR="005049E8" w:rsidRDefault="005049E8" w:rsidP="00B86B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4E27C" w14:textId="77777777" w:rsidR="00203397" w:rsidRDefault="002033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043EF" w14:textId="6E794655" w:rsidR="00B86B78" w:rsidRDefault="00B86B78" w:rsidP="0066122C">
    <w:pPr>
      <w:pStyle w:val="Koptekst"/>
      <w:ind w:left="-1701"/>
    </w:pPr>
    <w:r>
      <w:rPr>
        <w:noProof/>
      </w:rPr>
      <w:drawing>
        <wp:inline distT="0" distB="0" distL="0" distR="0" wp14:anchorId="653A6504" wp14:editId="41B48089">
          <wp:extent cx="7560000" cy="130844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36426-Briefpapier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AFC4F" w14:textId="77777777" w:rsidR="00004BB8" w:rsidRDefault="00004BB8" w:rsidP="0066122C">
    <w:pPr>
      <w:pStyle w:val="Koptekst"/>
      <w:ind w:left="-1701"/>
    </w:pPr>
    <w:r>
      <w:rPr>
        <w:noProof/>
      </w:rPr>
      <w:drawing>
        <wp:inline distT="0" distB="0" distL="0" distR="0" wp14:anchorId="4DD33A85" wp14:editId="3B78ECD0">
          <wp:extent cx="7560000" cy="130844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36426-Briefpapier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B3A3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A618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6C4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F050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02A3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C8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3C1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8032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46C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0E5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163632"/>
    <w:multiLevelType w:val="hybridMultilevel"/>
    <w:tmpl w:val="DB7A5F28"/>
    <w:lvl w:ilvl="0" w:tplc="349239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80EEA"/>
    <w:multiLevelType w:val="multilevel"/>
    <w:tmpl w:val="CF38102E"/>
    <w:name w:val="DIABETES-BULLETS"/>
    <w:lvl w:ilvl="0">
      <w:start w:val="1"/>
      <w:numFmt w:val="bullet"/>
      <w:pStyle w:val="Lijstalinea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A5DB"/>
        <w:sz w:val="20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552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Restart w:val="6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2" w15:restartNumberingAfterBreak="0">
    <w:nsid w:val="444E22A7"/>
    <w:multiLevelType w:val="hybridMultilevel"/>
    <w:tmpl w:val="E5A6C11C"/>
    <w:lvl w:ilvl="0" w:tplc="30D816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78"/>
    <w:rsid w:val="00004BB8"/>
    <w:rsid w:val="00065234"/>
    <w:rsid w:val="00076C61"/>
    <w:rsid w:val="000A3675"/>
    <w:rsid w:val="000E5CA3"/>
    <w:rsid w:val="00144866"/>
    <w:rsid w:val="00156E23"/>
    <w:rsid w:val="00191D31"/>
    <w:rsid w:val="00203397"/>
    <w:rsid w:val="0021061B"/>
    <w:rsid w:val="003B6AEB"/>
    <w:rsid w:val="003D48A7"/>
    <w:rsid w:val="004101EA"/>
    <w:rsid w:val="004714C2"/>
    <w:rsid w:val="004774CC"/>
    <w:rsid w:val="005049E8"/>
    <w:rsid w:val="00512187"/>
    <w:rsid w:val="0062626C"/>
    <w:rsid w:val="0066122C"/>
    <w:rsid w:val="00793DC3"/>
    <w:rsid w:val="007C3523"/>
    <w:rsid w:val="00843028"/>
    <w:rsid w:val="008F2798"/>
    <w:rsid w:val="008F7B24"/>
    <w:rsid w:val="009F78B1"/>
    <w:rsid w:val="00B06626"/>
    <w:rsid w:val="00B137C4"/>
    <w:rsid w:val="00B86B78"/>
    <w:rsid w:val="00B87669"/>
    <w:rsid w:val="00B94313"/>
    <w:rsid w:val="00BE7513"/>
    <w:rsid w:val="00C5739A"/>
    <w:rsid w:val="00C61E6A"/>
    <w:rsid w:val="00C95AD7"/>
    <w:rsid w:val="00D3409D"/>
    <w:rsid w:val="00D750DD"/>
    <w:rsid w:val="00D81269"/>
    <w:rsid w:val="00DB7326"/>
    <w:rsid w:val="00DD38D2"/>
    <w:rsid w:val="00DE461E"/>
    <w:rsid w:val="00DF427C"/>
    <w:rsid w:val="00DF42CE"/>
    <w:rsid w:val="00E1000D"/>
    <w:rsid w:val="00F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35FC3C"/>
  <w15:chartTrackingRefBased/>
  <w15:docId w15:val="{AE51A04B-E259-F444-8A03-6AFC4D7D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4866"/>
    <w:pPr>
      <w:spacing w:line="240" w:lineRule="atLeast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B137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A5DB"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137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A5DB"/>
      <w:sz w:val="21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137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A5D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86B78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6B78"/>
  </w:style>
  <w:style w:type="paragraph" w:styleId="Voettekst">
    <w:name w:val="footer"/>
    <w:basedOn w:val="Standaard"/>
    <w:link w:val="VoettekstChar"/>
    <w:uiPriority w:val="99"/>
    <w:unhideWhenUsed/>
    <w:rsid w:val="00B86B78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6B78"/>
  </w:style>
  <w:style w:type="character" w:customStyle="1" w:styleId="Kop1Char">
    <w:name w:val="Kop 1 Char"/>
    <w:basedOn w:val="Standaardalinea-lettertype"/>
    <w:link w:val="Kop1"/>
    <w:uiPriority w:val="9"/>
    <w:rsid w:val="00B137C4"/>
    <w:rPr>
      <w:rFonts w:asciiTheme="majorHAnsi" w:eastAsiaTheme="majorEastAsia" w:hAnsiTheme="majorHAnsi" w:cstheme="majorBidi"/>
      <w:b/>
      <w:color w:val="00A5DB"/>
      <w:szCs w:val="32"/>
    </w:rPr>
  </w:style>
  <w:style w:type="paragraph" w:customStyle="1" w:styleId="BasicParagraph">
    <w:name w:val="[Basic Paragraph]"/>
    <w:basedOn w:val="Standaard"/>
    <w:uiPriority w:val="99"/>
    <w:rsid w:val="0014486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lang w:val="en-GB"/>
    </w:rPr>
  </w:style>
  <w:style w:type="character" w:customStyle="1" w:styleId="Kop2Char">
    <w:name w:val="Kop 2 Char"/>
    <w:basedOn w:val="Standaardalinea-lettertype"/>
    <w:link w:val="Kop2"/>
    <w:uiPriority w:val="9"/>
    <w:rsid w:val="00B137C4"/>
    <w:rPr>
      <w:rFonts w:asciiTheme="majorHAnsi" w:eastAsiaTheme="majorEastAsia" w:hAnsiTheme="majorHAnsi" w:cstheme="majorBidi"/>
      <w:b/>
      <w:color w:val="00A5DB"/>
      <w:sz w:val="21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137C4"/>
    <w:rPr>
      <w:rFonts w:asciiTheme="majorHAnsi" w:eastAsiaTheme="majorEastAsia" w:hAnsiTheme="majorHAnsi" w:cstheme="majorBidi"/>
      <w:b/>
      <w:color w:val="00A5DB"/>
      <w:sz w:val="18"/>
    </w:rPr>
  </w:style>
  <w:style w:type="paragraph" w:styleId="Lijstalinea">
    <w:name w:val="List Paragraph"/>
    <w:aliases w:val="Bullets"/>
    <w:basedOn w:val="Standaard"/>
    <w:uiPriority w:val="34"/>
    <w:qFormat/>
    <w:rsid w:val="00D750DD"/>
    <w:pPr>
      <w:numPr>
        <w:numId w:val="1"/>
      </w:numPr>
      <w:contextualSpacing/>
    </w:pPr>
    <w:rPr>
      <w:rFonts w:cs="Times New Roman (Body CS)"/>
    </w:rPr>
  </w:style>
  <w:style w:type="character" w:styleId="Hyperlink">
    <w:name w:val="Hyperlink"/>
    <w:basedOn w:val="Standaardalinea-lettertype"/>
    <w:uiPriority w:val="99"/>
    <w:unhideWhenUsed/>
    <w:rsid w:val="003D48A7"/>
    <w:rPr>
      <w:color w:val="0563C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523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5234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2798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D38D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D38D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D38D2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38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D38D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da.knockaert@diabetes.be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63D0FDBAD7040A1FD414B28E1859A" ma:contentTypeVersion="0" ma:contentTypeDescription="Een nieuw document maken." ma:contentTypeScope="" ma:versionID="794cee50f2d310d57100f445d69c96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026c954aec35dea8a68741baf22be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85AAC9-F066-4A06-8CB6-394A36FA63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ACA97-748F-4375-80DA-68FBF039C8C8}"/>
</file>

<file path=customXml/itemProps3.xml><?xml version="1.0" encoding="utf-8"?>
<ds:datastoreItem xmlns:ds="http://schemas.openxmlformats.org/officeDocument/2006/customXml" ds:itemID="{C8F5903F-ADBE-43A1-9292-A0633FAFA4FC}"/>
</file>

<file path=customXml/itemProps4.xml><?xml version="1.0" encoding="utf-8"?>
<ds:datastoreItem xmlns:ds="http://schemas.openxmlformats.org/officeDocument/2006/customXml" ds:itemID="{083C5335-C4D9-47BB-A80C-46B3D09E30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212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De Smet</dc:creator>
  <cp:keywords/>
  <dc:description/>
  <cp:lastModifiedBy>Brenda Knockaert</cp:lastModifiedBy>
  <cp:revision>4</cp:revision>
  <dcterms:created xsi:type="dcterms:W3CDTF">2021-04-12T13:01:00Z</dcterms:created>
  <dcterms:modified xsi:type="dcterms:W3CDTF">2021-04-12T13:10:00Z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0x01010019C63D0FDBAD7040A1FD414B28E1859A</vt:lpwstr>
  </property>
  <property fmtid="{D5CDD505-2E9C-101B-9397-08002B2CF9AE}" pid="3" name="Order">
    <vt:r8>100</vt:r8>
  </property>
</Properties>
</file>